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90" w:rsidRPr="001A0490" w:rsidRDefault="001A0490" w:rsidP="00E50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№ 59</w:t>
      </w:r>
    </w:p>
    <w:p w:rsidR="001A0490" w:rsidRDefault="001A0490" w:rsidP="00E5051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A0490" w:rsidRPr="001A0490" w:rsidRDefault="001A0490" w:rsidP="001A049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A04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Выставка творческих работ</w:t>
      </w:r>
    </w:p>
    <w:p w:rsidR="00E5051B" w:rsidRPr="001A0490" w:rsidRDefault="001A0490" w:rsidP="001A049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A04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«ВСТРЕЧАЕМ ОСЕНЬ С ЭКОЛЯТАМИ»</w:t>
      </w:r>
    </w:p>
    <w:p w:rsidR="001A0490" w:rsidRDefault="001A0490" w:rsidP="00E5051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A0490" w:rsidRDefault="001A0490" w:rsidP="001A0490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682995" cy="3203986"/>
            <wp:effectExtent l="19050" t="0" r="3305" b="0"/>
            <wp:docPr id="4" name="Рисунок 2" descr="C:\Users\1\AppData\Local\Temp\7zO897C6908\IMG_20201019_12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7zO897C6908\IMG_20201019_122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129" cy="320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34" w:rsidRPr="009837DA" w:rsidRDefault="00E5051B" w:rsidP="00E505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37DA">
        <w:rPr>
          <w:rFonts w:ascii="Times New Roman" w:hAnsi="Times New Roman" w:cs="Times New Roman"/>
          <w:color w:val="000000"/>
          <w:sz w:val="28"/>
          <w:szCs w:val="28"/>
        </w:rPr>
        <w:t xml:space="preserve">С целью развития у детей творческих способностей, фантазии, эстетического восприятия окружающего мира; формирования бережного отношения к окружающей среде в МБДОУ детский сад №59 г. Новочеркасска была организована выставка творческих работ «Встречаем осень с </w:t>
      </w:r>
      <w:proofErr w:type="spellStart"/>
      <w:r w:rsidRPr="009837DA">
        <w:rPr>
          <w:rFonts w:ascii="Times New Roman" w:hAnsi="Times New Roman" w:cs="Times New Roman"/>
          <w:color w:val="000000"/>
          <w:sz w:val="28"/>
          <w:szCs w:val="28"/>
        </w:rPr>
        <w:t>Эколятами</w:t>
      </w:r>
      <w:proofErr w:type="spellEnd"/>
      <w:r w:rsidRPr="00983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0490" w:rsidRPr="009837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37DA" w:rsidRPr="009837DA" w:rsidRDefault="001A0490" w:rsidP="001A049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837DA">
        <w:rPr>
          <w:rFonts w:ascii="Times New Roman" w:hAnsi="Times New Roman" w:cs="Times New Roman"/>
          <w:color w:val="000000"/>
          <w:sz w:val="28"/>
          <w:szCs w:val="28"/>
        </w:rPr>
        <w:t xml:space="preserve">В выставке приняли участие дети и родители всех возрастных групп. Родители совместно с детьми с удовольствием  мастерили из природного материала, а так же из срезанных цветов и сухоцветов. </w:t>
      </w:r>
    </w:p>
    <w:p w:rsidR="001A0490" w:rsidRPr="009837DA" w:rsidRDefault="001A0490" w:rsidP="001A0490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837DA">
        <w:rPr>
          <w:rFonts w:ascii="Times New Roman" w:hAnsi="Times New Roman" w:cs="Times New Roman"/>
          <w:color w:val="000000"/>
          <w:sz w:val="28"/>
          <w:szCs w:val="28"/>
        </w:rPr>
        <w:t>Фото экспонатов выставки были</w:t>
      </w:r>
      <w:r w:rsidR="009837DA" w:rsidRPr="009837DA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на </w:t>
      </w:r>
      <w:r w:rsidR="009837DA" w:rsidRPr="0098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странице детского сада  в социальной сети Контакт </w:t>
      </w:r>
      <w:r w:rsidR="009837DA" w:rsidRPr="009837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hyperlink r:id="rId5" w:tgtFrame="_blank" w:history="1">
        <w:r w:rsidR="009837DA" w:rsidRPr="009837DA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https://m.vk.com/mbdoy_59_novoch</w:t>
        </w:r>
      </w:hyperlink>
      <w:r w:rsidR="0098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r w:rsidR="009837DA" w:rsidRPr="0098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</w:t>
      </w:r>
      <w:r w:rsidR="009837DA" w:rsidRPr="009837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9837DA" w:rsidRPr="009837DA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дистанционного</w:t>
      </w:r>
      <w:r w:rsidRPr="00983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7DA" w:rsidRPr="009837DA">
        <w:rPr>
          <w:rFonts w:ascii="Times New Roman" w:hAnsi="Times New Roman" w:cs="Times New Roman"/>
          <w:color w:val="000000"/>
          <w:sz w:val="28"/>
          <w:szCs w:val="28"/>
        </w:rPr>
        <w:t xml:space="preserve"> участия</w:t>
      </w:r>
      <w:r w:rsidRPr="009837DA">
        <w:rPr>
          <w:rFonts w:ascii="Times New Roman" w:hAnsi="Times New Roman" w:cs="Times New Roman"/>
          <w:color w:val="000000"/>
          <w:sz w:val="28"/>
          <w:szCs w:val="28"/>
        </w:rPr>
        <w:t xml:space="preserve"> в городском конкурсе-выставке «Донская осень», </w:t>
      </w:r>
      <w:r w:rsidR="009837DA" w:rsidRPr="009837DA">
        <w:rPr>
          <w:rFonts w:ascii="Times New Roman" w:hAnsi="Times New Roman" w:cs="Times New Roman"/>
          <w:color w:val="000000"/>
          <w:sz w:val="28"/>
          <w:szCs w:val="28"/>
        </w:rPr>
        <w:t>организованным</w:t>
      </w:r>
      <w:r w:rsidRPr="009837DA">
        <w:rPr>
          <w:rFonts w:ascii="Times New Roman" w:hAnsi="Times New Roman" w:cs="Times New Roman"/>
          <w:color w:val="000000"/>
          <w:sz w:val="28"/>
          <w:szCs w:val="28"/>
        </w:rPr>
        <w:t xml:space="preserve"> эколого-биологическим центром города</w:t>
      </w:r>
      <w:r w:rsidR="009837DA" w:rsidRPr="009837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37DA" w:rsidRPr="009837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1A0490" w:rsidRPr="001A0490" w:rsidRDefault="001A0490" w:rsidP="001A0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04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A0490" w:rsidRPr="001A0490" w:rsidRDefault="001A0490" w:rsidP="001A049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0490" w:rsidRPr="001A0490" w:rsidSect="00784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885"/>
    <w:rsid w:val="001A0490"/>
    <w:rsid w:val="00784885"/>
    <w:rsid w:val="009837DA"/>
    <w:rsid w:val="00B3409C"/>
    <w:rsid w:val="00C31E07"/>
    <w:rsid w:val="00E5051B"/>
    <w:rsid w:val="00EB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34"/>
  </w:style>
  <w:style w:type="paragraph" w:styleId="3">
    <w:name w:val="heading 3"/>
    <w:basedOn w:val="a"/>
    <w:link w:val="30"/>
    <w:uiPriority w:val="9"/>
    <w:qFormat/>
    <w:rsid w:val="00E50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50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5051B"/>
    <w:rPr>
      <w:b/>
      <w:bCs/>
    </w:rPr>
  </w:style>
  <w:style w:type="paragraph" w:styleId="a6">
    <w:name w:val="Normal (Web)"/>
    <w:basedOn w:val="a"/>
    <w:uiPriority w:val="99"/>
    <w:semiHidden/>
    <w:unhideWhenUsed/>
    <w:rsid w:val="001A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0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7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280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mbdoy_59_novo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2020-10-15T14:02:00Z</cp:lastPrinted>
  <dcterms:created xsi:type="dcterms:W3CDTF">2020-10-15T13:54:00Z</dcterms:created>
  <dcterms:modified xsi:type="dcterms:W3CDTF">2020-10-19T11:20:00Z</dcterms:modified>
</cp:coreProperties>
</file>